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C" w:rsidRDefault="00E25A7C" w:rsidP="00E25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6D305B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E25A7C" w:rsidRDefault="00E25A7C" w:rsidP="006D305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D305B" w:rsidRDefault="006D305B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E25A7C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1</w:t>
      </w:r>
      <w:r w:rsidR="006D305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.10.2023г. заседание на ОИК – Костинброд от 14.00 часа.</w:t>
      </w:r>
    </w:p>
    <w:p w:rsidR="006D305B" w:rsidRPr="006D305B" w:rsidRDefault="006D305B" w:rsidP="006D305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 </w:t>
      </w:r>
      <w:r w:rsidR="005E5FC0">
        <w:rPr>
          <w:b/>
          <w:color w:val="333333"/>
        </w:rPr>
        <w:t>1.</w:t>
      </w:r>
      <w:r w:rsidRPr="006D305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6D305B">
        <w:rPr>
          <w:b/>
          <w:color w:val="333333"/>
        </w:rPr>
        <w:t>Променяна в състава на подвижна СИК по предложение на КОАЛИЦИЯ „ ПП-ДБ“</w:t>
      </w:r>
    </w:p>
    <w:p w:rsidR="00B1042B" w:rsidRPr="00B1042B" w:rsidRDefault="006D305B" w:rsidP="00B1042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 </w:t>
      </w:r>
      <w:r w:rsidR="00E837B0">
        <w:rPr>
          <w:b/>
          <w:color w:val="333333"/>
        </w:rPr>
        <w:t>2.</w:t>
      </w:r>
      <w:r w:rsidR="00B1042B" w:rsidRPr="00B1042B">
        <w:rPr>
          <w:color w:val="333333"/>
        </w:rPr>
        <w:t xml:space="preserve"> </w:t>
      </w:r>
      <w:r w:rsidR="00B1042B" w:rsidRPr="00B1042B">
        <w:rPr>
          <w:b/>
          <w:color w:val="333333"/>
        </w:rPr>
        <w:t>Одобряване на предпечатните образци на протоколите на ОИК И СИК за община Костинброд, Софийска област, за произвеждане на изборите за общински съветници и кметове на 29 октомври 2023г.</w:t>
      </w:r>
    </w:p>
    <w:p w:rsidR="00E837B0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1E2FBE" w:rsidRPr="001E2FBE" w:rsidRDefault="001E2FBE" w:rsidP="001E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4882" w:rsidRPr="00264882" w:rsidRDefault="00264882" w:rsidP="00264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4882" w:rsidRPr="00242C67" w:rsidRDefault="00264882" w:rsidP="000B3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B57" w:rsidRPr="00CD35E9" w:rsidRDefault="00EE7B57" w:rsidP="00EE7B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61740" w:rsidRPr="00CD35E9" w:rsidRDefault="00B61740" w:rsidP="00B6174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37F51" w:rsidRPr="00CD35E9" w:rsidRDefault="00837F51" w:rsidP="00837F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837B0" w:rsidRPr="00C04FF5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5E5FC0" w:rsidRPr="00864688" w:rsidRDefault="005E5FC0" w:rsidP="005E5F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297927" w:rsidRDefault="00297927"/>
    <w:sectPr w:rsidR="002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84168"/>
    <w:rsid w:val="000B373B"/>
    <w:rsid w:val="001E2FBE"/>
    <w:rsid w:val="00264882"/>
    <w:rsid w:val="00297927"/>
    <w:rsid w:val="004A3CC7"/>
    <w:rsid w:val="005E5FC0"/>
    <w:rsid w:val="006D305B"/>
    <w:rsid w:val="007323DB"/>
    <w:rsid w:val="007D2DDD"/>
    <w:rsid w:val="00837F51"/>
    <w:rsid w:val="00AC1B84"/>
    <w:rsid w:val="00AE4A1C"/>
    <w:rsid w:val="00B1042B"/>
    <w:rsid w:val="00B61740"/>
    <w:rsid w:val="00B9661C"/>
    <w:rsid w:val="00BA2B91"/>
    <w:rsid w:val="00C04FF5"/>
    <w:rsid w:val="00CE1269"/>
    <w:rsid w:val="00E25A7C"/>
    <w:rsid w:val="00E837B0"/>
    <w:rsid w:val="00E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C9DB"/>
  <w15:chartTrackingRefBased/>
  <w15:docId w15:val="{439861A1-BE7F-405C-94B8-865CED1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7C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C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17</cp:revision>
  <cp:lastPrinted>2023-10-17T12:06:00Z</cp:lastPrinted>
  <dcterms:created xsi:type="dcterms:W3CDTF">2023-10-14T10:20:00Z</dcterms:created>
  <dcterms:modified xsi:type="dcterms:W3CDTF">2023-10-17T12:07:00Z</dcterms:modified>
</cp:coreProperties>
</file>